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542812" w:rsidRPr="000768D2" w:rsidTr="00253690">
        <w:tc>
          <w:tcPr>
            <w:tcW w:w="1848" w:type="dxa"/>
            <w:vMerge w:val="restart"/>
          </w:tcPr>
          <w:p w:rsidR="00542812" w:rsidRPr="000768D2" w:rsidRDefault="00542812" w:rsidP="0025369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0768D2">
              <w:rPr>
                <w:rFonts w:ascii="SassoonCRInfant" w:hAnsi="SassoonCRInfant"/>
                <w:sz w:val="20"/>
                <w:szCs w:val="20"/>
              </w:rPr>
              <w:t>Name</w:t>
            </w:r>
          </w:p>
        </w:tc>
        <w:tc>
          <w:tcPr>
            <w:tcW w:w="7191" w:type="dxa"/>
            <w:gridSpan w:val="3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  <w:r w:rsidRPr="000768D2">
              <w:rPr>
                <w:rFonts w:ascii="SassoonCRInfant" w:hAnsi="SassoonCRInfant"/>
                <w:sz w:val="20"/>
                <w:szCs w:val="20"/>
              </w:rPr>
              <w:t>Further (A)   Expected (B)   Limited Progress (C)</w:t>
            </w:r>
          </w:p>
        </w:tc>
      </w:tr>
      <w:tr w:rsidR="00542812" w:rsidRPr="000768D2" w:rsidTr="00253690">
        <w:tc>
          <w:tcPr>
            <w:tcW w:w="1848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696" w:type="dxa"/>
            <w:gridSpan w:val="2"/>
          </w:tcPr>
          <w:p w:rsidR="00542812" w:rsidRPr="000768D2" w:rsidRDefault="00542812" w:rsidP="0025369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Running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0768D2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3495" w:type="dxa"/>
          </w:tcPr>
          <w:p w:rsidR="00542812" w:rsidRPr="000768D2" w:rsidRDefault="00542812" w:rsidP="0025369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0768D2">
              <w:rPr>
                <w:rFonts w:ascii="SassoonCRInfant" w:hAnsi="SassoonCRInfant"/>
                <w:sz w:val="20"/>
                <w:szCs w:val="20"/>
              </w:rPr>
              <w:t>Notes</w:t>
            </w: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 w:val="restart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42812" w:rsidRPr="000768D2" w:rsidTr="00253690"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:rsidR="00542812" w:rsidRPr="000768D2" w:rsidRDefault="00542812" w:rsidP="002536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</w:tbl>
    <w:p w:rsidR="00542812" w:rsidRPr="000768D2" w:rsidRDefault="00542812" w:rsidP="00542812">
      <w:pPr>
        <w:rPr>
          <w:rFonts w:ascii="SassoonCRInfant" w:hAnsi="SassoonCRInfant"/>
          <w:sz w:val="20"/>
          <w:szCs w:val="20"/>
        </w:rPr>
      </w:pP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2599E" wp14:editId="4374CCA7">
                <wp:simplePos x="0" y="0"/>
                <wp:positionH relativeFrom="column">
                  <wp:posOffset>26910</wp:posOffset>
                </wp:positionH>
                <wp:positionV relativeFrom="paragraph">
                  <wp:posOffset>60385</wp:posOffset>
                </wp:positionV>
                <wp:extent cx="4274820" cy="2078966"/>
                <wp:effectExtent l="0" t="0" r="1143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0789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812" w:rsidRPr="000768D2" w:rsidRDefault="00542812" w:rsidP="00542812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b/>
                              </w:rPr>
                              <w:t>Limited Progress – C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Inconstantly looks u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p while running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, often running into people or not getting into a space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demonstrating 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some aspects of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a good running technique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(light on toes, pushes from the legs to run at speed, good posture to run tall)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running at 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the same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speed in different activities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reluctant when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changing direction while running at speed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moving around the 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cones;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choosing to collect objects 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at random (not the ones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close by first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)</w:t>
                            </w:r>
                            <w:bookmarkStart w:id="0" w:name="_GoBack"/>
                            <w:bookmarkEnd w:id="0"/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observing and analysing others’ performance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with support 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following rules and keeping score accurately</w:t>
                            </w:r>
                          </w:p>
                          <w:p w:rsidR="00542812" w:rsidRPr="000768D2" w:rsidRDefault="00542812" w:rsidP="00542812">
                            <w:pPr>
                              <w:pStyle w:val="ListParagraph"/>
                              <w:ind w:left="360"/>
                              <w:rPr>
                                <w:rFonts w:ascii="SassoonCRInfant" w:hAnsi="SassoonCRInfant"/>
                              </w:rPr>
                            </w:pPr>
                          </w:p>
                          <w:p w:rsidR="00542812" w:rsidRPr="000768D2" w:rsidRDefault="00542812" w:rsidP="00542812">
                            <w:pPr>
                              <w:pStyle w:val="ListParagraph"/>
                              <w:ind w:left="360"/>
                              <w:rPr>
                                <w:rFonts w:ascii="SassoonCRInfant" w:hAnsi="SassoonCR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1pt;margin-top:4.75pt;width:336.6pt;height:16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">
                <v:textbox>
                  <w:txbxContent>
                    <w:p w:rsidR="00542812" w:rsidRPr="000768D2" w:rsidRDefault="00542812" w:rsidP="00542812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0768D2">
                        <w:rPr>
                          <w:rFonts w:ascii="SassoonCRInfant" w:hAnsi="SassoonCRInfant"/>
                          <w:b/>
                        </w:rPr>
                        <w:t>Limited Progress – C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>Inconstantly looks u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p while running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>, often running into people or not getting into a space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demonstrating 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some aspects of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a good running technique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>(light on toes, pushes from the legs to run at speed, good posture to run tall)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running at 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>the same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>speed in different activities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reluctant when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changing direction while running at speed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moving around the 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cones;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choosing to collect objects 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at random (not the ones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close by first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>)</w:t>
                      </w:r>
                      <w:bookmarkStart w:id="1" w:name="_GoBack"/>
                      <w:bookmarkEnd w:id="1"/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observing and analysing others’ performance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 with support 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following rules and keeping score accurately</w:t>
                      </w:r>
                    </w:p>
                    <w:p w:rsidR="00542812" w:rsidRPr="000768D2" w:rsidRDefault="00542812" w:rsidP="00542812">
                      <w:pPr>
                        <w:pStyle w:val="ListParagraph"/>
                        <w:ind w:left="360"/>
                        <w:rPr>
                          <w:rFonts w:ascii="SassoonCRInfant" w:hAnsi="SassoonCRInfant"/>
                        </w:rPr>
                      </w:pPr>
                    </w:p>
                    <w:p w:rsidR="00542812" w:rsidRPr="000768D2" w:rsidRDefault="00542812" w:rsidP="00542812">
                      <w:pPr>
                        <w:pStyle w:val="ListParagraph"/>
                        <w:ind w:left="360"/>
                        <w:rPr>
                          <w:rFonts w:ascii="SassoonCRInfant" w:hAnsi="SassoonCR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BFCBB" wp14:editId="7C7B7882">
                <wp:simplePos x="0" y="0"/>
                <wp:positionH relativeFrom="column">
                  <wp:posOffset>28575</wp:posOffset>
                </wp:positionH>
                <wp:positionV relativeFrom="paragraph">
                  <wp:posOffset>-581660</wp:posOffset>
                </wp:positionV>
                <wp:extent cx="4274820" cy="569595"/>
                <wp:effectExtent l="0" t="0" r="1143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812" w:rsidRPr="000768D2" w:rsidRDefault="00542812" w:rsidP="0054281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>Expectations: Y1</w:t>
                            </w:r>
                            <w:r w:rsidRPr="000768D2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 w:cs="Tahoma"/>
                              </w:rPr>
                              <w:t>Athletics- Unit 1: Running (with fitness)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45.8pt;width:336.6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">
                <v:textbox>
                  <w:txbxContent>
                    <w:p w:rsidR="00542812" w:rsidRPr="000768D2" w:rsidRDefault="00542812" w:rsidP="00542812">
                      <w:pPr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>Expectations: Y1</w:t>
                      </w:r>
                      <w:r w:rsidRPr="000768D2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assoonCRInfant" w:hAnsi="SassoonCRInfant" w:cs="Tahoma"/>
                        </w:rPr>
                        <w:t>Athletics- Unit 1: Running (with fitness)</w:t>
                      </w:r>
                    </w:p>
                  </w:txbxContent>
                </v:textbox>
              </v:shape>
            </w:pict>
          </mc:Fallback>
        </mc:AlternateContent>
      </w:r>
    </w:p>
    <w:p w:rsidR="00542812" w:rsidRPr="000768D2" w:rsidRDefault="00542812" w:rsidP="00542812">
      <w:pPr>
        <w:rPr>
          <w:rFonts w:ascii="SassoonCRInfant" w:hAnsi="SassoonCRInfant"/>
          <w:sz w:val="20"/>
          <w:szCs w:val="20"/>
        </w:rPr>
      </w:pPr>
    </w:p>
    <w:p w:rsidR="00542812" w:rsidRPr="000768D2" w:rsidRDefault="00542812" w:rsidP="00542812">
      <w:pPr>
        <w:rPr>
          <w:rFonts w:ascii="SassoonCRInfant" w:hAnsi="SassoonCRInfant"/>
          <w:sz w:val="20"/>
          <w:szCs w:val="20"/>
        </w:rPr>
      </w:pP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15BCF8" wp14:editId="44FF2CF1">
                <wp:simplePos x="0" y="0"/>
                <wp:positionH relativeFrom="column">
                  <wp:posOffset>26670</wp:posOffset>
                </wp:positionH>
                <wp:positionV relativeFrom="paragraph">
                  <wp:posOffset>1673860</wp:posOffset>
                </wp:positionV>
                <wp:extent cx="4274820" cy="2087245"/>
                <wp:effectExtent l="0" t="0" r="11430" b="273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08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812" w:rsidRPr="00542812" w:rsidRDefault="00542812" w:rsidP="00542812">
                            <w:pPr>
                              <w:rPr>
                                <w:rFonts w:ascii="SassoonCRInfant" w:hAnsi="SassoonCRInfant"/>
                                <w:b/>
                                <w:szCs w:val="20"/>
                              </w:rPr>
                            </w:pPr>
                            <w:r w:rsidRPr="00542812">
                              <w:rPr>
                                <w:rFonts w:ascii="SassoonCRInfant" w:hAnsi="SassoonCRInfant"/>
                                <w:b/>
                                <w:szCs w:val="20"/>
                              </w:rPr>
                              <w:t>Expected Progress – B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looking up while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running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demonstrating a good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r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unning technique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(light on toes, pushes from the legs to run at speed, good posture to run tall)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running at different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speeds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changing direction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while running at speed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moving around the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cones quickly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choosing to collect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objects close by first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observing and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analysing others’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performance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following rules and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keeping score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</w:t>
                            </w: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accurately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1pt;margin-top:131.8pt;width:336.6pt;height:164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">
                <v:textbox>
                  <w:txbxContent>
                    <w:p w:rsidR="00542812" w:rsidRPr="00542812" w:rsidRDefault="00542812" w:rsidP="00542812">
                      <w:pPr>
                        <w:rPr>
                          <w:rFonts w:ascii="SassoonCRInfant" w:hAnsi="SassoonCRInfant"/>
                          <w:b/>
                          <w:szCs w:val="20"/>
                        </w:rPr>
                      </w:pPr>
                      <w:r w:rsidRPr="00542812">
                        <w:rPr>
                          <w:rFonts w:ascii="SassoonCRInfant" w:hAnsi="SassoonCRInfant"/>
                          <w:b/>
                          <w:szCs w:val="20"/>
                        </w:rPr>
                        <w:t>Expected Progress – B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looking up while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running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demonstrating a good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r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unning technique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 (light on toes, pushes from the legs to run at speed, good posture to run tall)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running at different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speeds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changing direction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while running at speed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moving around the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cones quickly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choosing to collect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objects close by first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observing and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analysing others’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performance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following rules and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keeping score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 </w:t>
                      </w: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accurately</w:t>
                      </w:r>
                    </w:p>
                  </w:txbxContent>
                </v:textbox>
              </v:shape>
            </w:pict>
          </mc:Fallback>
        </mc:AlternateContent>
      </w:r>
    </w:p>
    <w:p w:rsidR="00AA32D3" w:rsidRDefault="00542812"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D7A886" wp14:editId="0C68CFB6">
                <wp:simplePos x="0" y="0"/>
                <wp:positionH relativeFrom="column">
                  <wp:posOffset>28575</wp:posOffset>
                </wp:positionH>
                <wp:positionV relativeFrom="paragraph">
                  <wp:posOffset>3634740</wp:posOffset>
                </wp:positionV>
                <wp:extent cx="4274820" cy="1662430"/>
                <wp:effectExtent l="0" t="0" r="11430" b="139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66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812" w:rsidRPr="000768D2" w:rsidRDefault="00542812" w:rsidP="00542812">
                            <w:pPr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Further Progress – A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looking up while running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showing stamina 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demonstrating a good running technique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with control when changing direction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>running at different speeds</w:t>
                            </w:r>
                            <w:r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 with control</w:t>
                            </w:r>
                          </w:p>
                          <w:p w:rsid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venir-Roman"/>
                                <w:szCs w:val="17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shows strong agility when playing in a game </w:t>
                            </w:r>
                          </w:p>
                          <w:p w:rsidR="00542812" w:rsidRPr="00542812" w:rsidRDefault="00542812" w:rsidP="005428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542812">
                              <w:rPr>
                                <w:rFonts w:ascii="SassoonCRInfant" w:hAnsi="SassoonCRInfant" w:cs="Avenir-Roman"/>
                                <w:szCs w:val="17"/>
                              </w:rPr>
                              <w:t xml:space="preserve">shows clear tactics when running at speed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.25pt;margin-top:286.2pt;width:336.6pt;height:13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">
                <v:textbox>
                  <w:txbxContent>
                    <w:p w:rsidR="00542812" w:rsidRPr="000768D2" w:rsidRDefault="00542812" w:rsidP="00542812">
                      <w:pPr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Further Progress – A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looking up while running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 showing stamina 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demonstrating a good running technique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 with control when changing direction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>running at different speeds</w:t>
                      </w:r>
                      <w:r>
                        <w:rPr>
                          <w:rFonts w:ascii="SassoonCRInfant" w:hAnsi="SassoonCRInfant" w:cs="Avenir-Roman"/>
                          <w:szCs w:val="17"/>
                        </w:rPr>
                        <w:t xml:space="preserve"> with control</w:t>
                      </w:r>
                    </w:p>
                    <w:p w:rsid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 w:cs="Avenir-Roman"/>
                          <w:szCs w:val="17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shows strong agility when playing in a game </w:t>
                      </w:r>
                    </w:p>
                    <w:p w:rsidR="00542812" w:rsidRPr="00542812" w:rsidRDefault="00542812" w:rsidP="005428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542812">
                        <w:rPr>
                          <w:rFonts w:ascii="SassoonCRInfant" w:hAnsi="SassoonCRInfant" w:cs="Avenir-Roman"/>
                          <w:szCs w:val="17"/>
                        </w:rPr>
                        <w:t xml:space="preserve">shows clear tactics when running at speed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Avenir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07FB9"/>
    <w:multiLevelType w:val="hybridMultilevel"/>
    <w:tmpl w:val="6D0285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F80531"/>
    <w:multiLevelType w:val="hybridMultilevel"/>
    <w:tmpl w:val="CA583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12"/>
    <w:rsid w:val="002C7130"/>
    <w:rsid w:val="00542812"/>
    <w:rsid w:val="00AA32D3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8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2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28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8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2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2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198</Characters>
  <Application>Microsoft Office Word</Application>
  <DocSecurity>0</DocSecurity>
  <Lines>1</Lines>
  <Paragraphs>1</Paragraphs>
  <ScaleCrop>false</ScaleCrop>
  <Company>Microsoft</Company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1</cp:revision>
  <dcterms:created xsi:type="dcterms:W3CDTF">2015-02-17T15:29:00Z</dcterms:created>
  <dcterms:modified xsi:type="dcterms:W3CDTF">2015-02-17T15:37:00Z</dcterms:modified>
</cp:coreProperties>
</file>