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AA5442" w:rsidTr="002B4A9A">
        <w:tc>
          <w:tcPr>
            <w:tcW w:w="1848" w:type="dxa"/>
            <w:vMerge w:val="restart"/>
          </w:tcPr>
          <w:p w:rsidR="00AA5442" w:rsidRDefault="00AA5442" w:rsidP="002B4A9A">
            <w:pPr>
              <w:jc w:val="center"/>
            </w:pPr>
            <w:bookmarkStart w:id="0" w:name="_GoBack"/>
            <w:bookmarkEnd w:id="0"/>
            <w:r>
              <w:t>Name</w:t>
            </w:r>
          </w:p>
        </w:tc>
        <w:tc>
          <w:tcPr>
            <w:tcW w:w="7191" w:type="dxa"/>
            <w:gridSpan w:val="3"/>
          </w:tcPr>
          <w:p w:rsidR="00AA5442" w:rsidRDefault="00AA5442" w:rsidP="002B4A9A">
            <w:r>
              <w:t>Further (A)   Expected (B)   Limited Progress (C)</w:t>
            </w:r>
          </w:p>
        </w:tc>
      </w:tr>
      <w:tr w:rsidR="00DF3C98" w:rsidTr="00DF3C98">
        <w:tc>
          <w:tcPr>
            <w:tcW w:w="1848" w:type="dxa"/>
            <w:vMerge/>
          </w:tcPr>
          <w:p w:rsidR="00DF3C98" w:rsidRDefault="00DF3C98" w:rsidP="002B4A9A"/>
        </w:tc>
        <w:tc>
          <w:tcPr>
            <w:tcW w:w="1848" w:type="dxa"/>
          </w:tcPr>
          <w:p w:rsidR="00DF3C98" w:rsidRDefault="00CB64A5" w:rsidP="002B4A9A">
            <w:pPr>
              <w:jc w:val="center"/>
            </w:pPr>
            <w:r>
              <w:t>Assessment</w:t>
            </w:r>
            <w:r w:rsidR="00DF3C98">
              <w:t xml:space="preserve"> 1</w:t>
            </w:r>
          </w:p>
        </w:tc>
        <w:tc>
          <w:tcPr>
            <w:tcW w:w="1848" w:type="dxa"/>
          </w:tcPr>
          <w:p w:rsidR="00DF3C98" w:rsidRDefault="00CB64A5" w:rsidP="002B4A9A">
            <w:pPr>
              <w:jc w:val="center"/>
            </w:pPr>
            <w:r>
              <w:t>Assessment</w:t>
            </w:r>
            <w:r w:rsidR="00DF3C98">
              <w:t xml:space="preserve"> 2 </w:t>
            </w:r>
          </w:p>
        </w:tc>
        <w:tc>
          <w:tcPr>
            <w:tcW w:w="3495" w:type="dxa"/>
          </w:tcPr>
          <w:p w:rsidR="00DF3C98" w:rsidRDefault="00DF3C98" w:rsidP="002B4A9A">
            <w:pPr>
              <w:jc w:val="center"/>
            </w:pPr>
            <w:r>
              <w:t>Notes</w:t>
            </w:r>
          </w:p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 w:val="restart"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</w:tbl>
    <w:p w:rsidR="00AA5442" w:rsidRDefault="00825684" w:rsidP="00AA54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-403860</wp:posOffset>
                </wp:positionV>
                <wp:extent cx="4274820" cy="2446655"/>
                <wp:effectExtent l="0" t="0" r="11430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44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Limited Progress – C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Perform basic body actions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Respond to stimuli and musical accompaniment when given extra time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Make a simple dance phrase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Begin to explore dynamic and expressive qualities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Perform short dances, showing some understanding of expressive qualities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With help, describe their work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Begin to work with a partner</w:t>
                            </w:r>
                          </w:p>
                          <w:p w:rsidR="00825684" w:rsidRPr="002F0099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Show some understanding of why they need to warm up</w:t>
                            </w:r>
                          </w:p>
                          <w:p w:rsidR="00825684" w:rsidRPr="009842E5" w:rsidRDefault="00825684" w:rsidP="008256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>
                              <w:t>With help, focus on specific actions when they watch others</w:t>
                            </w:r>
                          </w:p>
                          <w:p w:rsidR="00825684" w:rsidRDefault="00825684" w:rsidP="00AA5442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-31.8pt;width:336.6pt;height:19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Limited Progress – C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Perform basic body actions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Respond to stimuli and musical accompaniment when given extra time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Make a simple dance phrase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Begin to explore dynamic and expressive qualities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Perform short dances, showing some understanding of expressive qualities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With help, describe their work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Begin to work with a partner</w:t>
                      </w:r>
                    </w:p>
                    <w:p w:rsidR="00825684" w:rsidRPr="002F0099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Show some understanding of why they need to warm up</w:t>
                      </w:r>
                    </w:p>
                    <w:p w:rsidR="00825684" w:rsidRPr="009842E5" w:rsidRDefault="00825684" w:rsidP="008256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>
                        <w:t>With help, focus on specific actions when they watch others</w:t>
                      </w:r>
                    </w:p>
                    <w:p w:rsidR="00825684" w:rsidRDefault="00825684" w:rsidP="00AA5442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-759460</wp:posOffset>
                </wp:positionV>
                <wp:extent cx="4274820" cy="355600"/>
                <wp:effectExtent l="0" t="0" r="1143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AA5442" w:rsidRDefault="00AA5442" w:rsidP="00AA54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82568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Y2 Dance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59.8pt;width:336.6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">
                <v:textbox>
                  <w:txbxContent>
                    <w:p w:rsidR="00AA5442" w:rsidRPr="00AA5442" w:rsidRDefault="00AA5442" w:rsidP="00AA5442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825684">
                        <w:rPr>
                          <w:b/>
                          <w:sz w:val="28"/>
                          <w:szCs w:val="28"/>
                        </w:rPr>
                        <w:t xml:space="preserve">Y2 Dance </w:t>
                      </w:r>
                    </w:p>
                  </w:txbxContent>
                </v:textbox>
              </v:shape>
            </w:pict>
          </mc:Fallback>
        </mc:AlternateContent>
      </w:r>
    </w:p>
    <w:p w:rsidR="00AA32D3" w:rsidRDefault="008256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1766570</wp:posOffset>
                </wp:positionV>
                <wp:extent cx="4274820" cy="2505710"/>
                <wp:effectExtent l="0" t="0" r="1143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50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Expected Progress – B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Perform body actions with control and coordination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Choose movements with different dynamic qualities to make a dance phrase that expresses an idea, mood or feeling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Link actions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Remember and repeat dance phrases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Perform short dances, showing an understanding of expressive qualities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Describe the mood, feelings and expressive qualities of dance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Describe how dancing affects their body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Know why it is important to be active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Suggest ways they could improve their work</w:t>
                            </w:r>
                          </w:p>
                          <w:p w:rsidR="00AA5442" w:rsidRPr="00825684" w:rsidRDefault="00AA5442" w:rsidP="00825684">
                            <w:p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25pt;margin-top:139.1pt;width:336.6pt;height:19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Expected Progress – B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Perform body actions with control and coordination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Choose movements with different dynamic qualities to make a dance phrase that expresses an idea, mood or feeling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Link actions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Remember and repeat dance phrases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Perform short dances, showing an understanding of expressive qualities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Describe the mood, feelings and expressive qualities of dance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Describe how dancing affects their body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Know why it is important to be active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Suggest ways they could improve their work</w:t>
                      </w:r>
                    </w:p>
                    <w:p w:rsidR="00AA5442" w:rsidRPr="00825684" w:rsidRDefault="00AA5442" w:rsidP="00825684">
                      <w:p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4272280</wp:posOffset>
                </wp:positionV>
                <wp:extent cx="4274820" cy="1460500"/>
                <wp:effectExtent l="0" t="0" r="1143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46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Further Progress – A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Create, improve and perform more complex dance phrases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Perform short dances, linking actions fluently and with control</w:t>
                            </w:r>
                          </w:p>
                          <w:p w:rsidR="00825684" w:rsidRPr="002F0099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Use dynamic and expressive qualities clearly in their dance</w:t>
                            </w:r>
                          </w:p>
                          <w:p w:rsidR="00825684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Use some simple dance vocabulary to describe and interpret dance</w:t>
                            </w:r>
                          </w:p>
                          <w:p w:rsidR="00825684" w:rsidRPr="00825684" w:rsidRDefault="00825684" w:rsidP="00825684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Know how particular activities can help them to be healthy</w:t>
                            </w:r>
                          </w:p>
                          <w:p w:rsidR="00AA5442" w:rsidRPr="00825684" w:rsidRDefault="00AA5442" w:rsidP="00825684">
                            <w:p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.25pt;margin-top:336.4pt;width:336.6pt;height:1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Further Progress – A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Create, improve and perform more complex dance phrases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Perform short dances, linking actions fluently and with control</w:t>
                      </w:r>
                    </w:p>
                    <w:p w:rsidR="00825684" w:rsidRPr="002F0099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Use dynamic and expressive qualities clearly in their dance</w:t>
                      </w:r>
                    </w:p>
                    <w:p w:rsidR="00825684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Use some simple dance vocabulary to describe and interpret dance</w:t>
                      </w:r>
                    </w:p>
                    <w:p w:rsidR="00825684" w:rsidRPr="00825684" w:rsidRDefault="00825684" w:rsidP="00825684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Know how particular activities can help them to be healthy</w:t>
                      </w:r>
                    </w:p>
                    <w:p w:rsidR="00AA5442" w:rsidRPr="00825684" w:rsidRDefault="00AA5442" w:rsidP="00825684">
                      <w:p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5193"/>
    <w:multiLevelType w:val="hybridMultilevel"/>
    <w:tmpl w:val="902C9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10DF4"/>
    <w:multiLevelType w:val="hybridMultilevel"/>
    <w:tmpl w:val="020009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B079F0"/>
    <w:multiLevelType w:val="hybridMultilevel"/>
    <w:tmpl w:val="70FC16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E6E3905"/>
    <w:multiLevelType w:val="hybridMultilevel"/>
    <w:tmpl w:val="78AE44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442"/>
    <w:rsid w:val="002C7130"/>
    <w:rsid w:val="00406BAA"/>
    <w:rsid w:val="00513B27"/>
    <w:rsid w:val="00825684"/>
    <w:rsid w:val="0094454E"/>
    <w:rsid w:val="00A6276F"/>
    <w:rsid w:val="00AA32D3"/>
    <w:rsid w:val="00AA5442"/>
    <w:rsid w:val="00C03F7B"/>
    <w:rsid w:val="00C24E19"/>
    <w:rsid w:val="00CB64A5"/>
    <w:rsid w:val="00D6530F"/>
    <w:rsid w:val="00DF3C98"/>
    <w:rsid w:val="00DF6900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406BA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06BA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684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68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406BA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06BA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684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68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2</cp:revision>
  <cp:lastPrinted>2014-11-05T11:17:00Z</cp:lastPrinted>
  <dcterms:created xsi:type="dcterms:W3CDTF">2014-11-19T09:11:00Z</dcterms:created>
  <dcterms:modified xsi:type="dcterms:W3CDTF">2014-11-19T09:11:00Z</dcterms:modified>
</cp:coreProperties>
</file>