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B17AE2" w:rsidRDefault="00B17AE2" w14:paraId="4083D2B8" w14:textId="2B7623CC">
      <w:pPr>
        <w:ind w:left="-142"/>
        <w:jc w:val="center"/>
      </w:pPr>
      <w:r>
        <w:t xml:space="preserve">Reception Home Learning – </w:t>
      </w:r>
      <w:r w:rsidR="000E4CF8">
        <w:t xml:space="preserve"> Monday </w:t>
      </w:r>
      <w:r w:rsidR="00D80291">
        <w:t>01.02.21</w:t>
      </w:r>
      <w:bookmarkStart w:name="_GoBack" w:id="0"/>
      <w:bookmarkEnd w:id="0"/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18CB7A3E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595B0705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18CB7A3E" w14:paraId="4A673FD5" w14:textId="77777777">
        <w:trPr>
          <w:trHeight w:val="1521"/>
        </w:trPr>
        <w:tc>
          <w:tcPr>
            <w:tcW w:w="3308" w:type="dxa"/>
            <w:tcMar/>
          </w:tcPr>
          <w:p w:rsidR="00B17AE2" w:rsidP="00E5452F" w:rsidRDefault="00B17AE2" w14:paraId="348C6DEC" w14:textId="605CA33F">
            <w:pPr>
              <w:ind w:left="-142"/>
              <w:jc w:val="center"/>
            </w:pPr>
            <w:r w:rsidR="59BBCEA6">
              <w:rPr/>
              <w:t>Find 6 objects and count each object as you touch them.</w:t>
            </w:r>
          </w:p>
          <w:p w:rsidR="00B17AE2" w:rsidP="18CB7A3E" w:rsidRDefault="00B17AE2" w14:paraId="42614F11" w14:textId="4BB1D5C2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1F65F1DD" w:rsidP="1A22670D" w:rsidRDefault="1F65F1DD" w14:paraId="453FB295" w14:textId="7BD27D5D">
            <w:pPr>
              <w:ind w:left="-142"/>
              <w:jc w:val="center"/>
            </w:pPr>
            <w:r w:rsidR="1F65F1DD">
              <w:rPr/>
              <w:t>Growing 6, 7, 8</w:t>
            </w:r>
            <w:r w:rsidR="287484C4">
              <w:rPr/>
              <w:t>! Week 1</w:t>
            </w:r>
            <w:r w:rsidR="559494B7">
              <w:rPr/>
              <w:t xml:space="preserve"> </w:t>
            </w:r>
            <w:r w:rsidR="287484C4">
              <w:rPr/>
              <w:t>Session 1</w:t>
            </w:r>
          </w:p>
          <w:p w:rsidR="287484C4" w:rsidP="1A22670D" w:rsidRDefault="287484C4" w14:paraId="6A2190F7" w14:textId="1BCCD6A5">
            <w:pPr>
              <w:pStyle w:val="Normal"/>
              <w:ind w:left="-142"/>
              <w:jc w:val="center"/>
            </w:pPr>
            <w:r w:rsidR="287484C4">
              <w:rPr/>
              <w:t>Watch the video and complete the activity.</w:t>
            </w:r>
          </w:p>
          <w:p w:rsidR="00B17AE2" w:rsidP="00E5452F" w:rsidRDefault="00B17AE2" w14:paraId="47D3A2E0" w14:textId="1AA100CA">
            <w:pPr>
              <w:ind w:left="-142"/>
              <w:jc w:val="center"/>
            </w:pPr>
            <w:hyperlink r:id="R23a18a4290884a1d">
              <w:r w:rsidRPr="1A22670D" w:rsidR="1F65F1DD">
                <w:rPr>
                  <w:rStyle w:val="Hyperlink"/>
                </w:rPr>
                <w:t>https://whiterosemaths.com/homelearning/early-years/growing-6-7-8/</w:t>
              </w:r>
            </w:hyperlink>
          </w:p>
          <w:p w:rsidR="00B17AE2" w:rsidP="1A22670D" w:rsidRDefault="00B17AE2" w14:paraId="2A230802" w14:textId="387EAFD5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00E5452F" w:rsidRDefault="00B17AE2" w14:paraId="3465993E" w14:textId="40704688">
            <w:pPr>
              <w:ind w:left="-142"/>
              <w:jc w:val="center"/>
            </w:pPr>
            <w:r w:rsidR="06B256B4">
              <w:rPr/>
              <w:t>How many ways can you split your 6 objects into 2 groups?</w:t>
            </w:r>
          </w:p>
          <w:p w:rsidR="00B17AE2" w:rsidP="18CB7A3E" w:rsidRDefault="00B17AE2" w14:paraId="5641840B" w14:textId="7C873969">
            <w:pPr>
              <w:pStyle w:val="Normal"/>
              <w:ind w:left="-142"/>
              <w:jc w:val="center"/>
            </w:pPr>
          </w:p>
          <w:p w:rsidR="00B17AE2" w:rsidP="18CB7A3E" w:rsidRDefault="00B17AE2" w14:paraId="1CF6FD7C" w14:textId="0B5E1834">
            <w:pPr>
              <w:pStyle w:val="Normal"/>
              <w:ind w:left="-142"/>
              <w:jc w:val="center"/>
            </w:pPr>
            <w:r w:rsidR="06B256B4">
              <w:rPr/>
              <w:t>Find a way of recording what you’ve found.</w:t>
            </w: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Tr="21E3709C" w14:paraId="70380D7C" w14:textId="77777777">
        <w:trPr>
          <w:trHeight w:val="914"/>
        </w:trPr>
        <w:tc>
          <w:tcPr>
            <w:tcW w:w="3355" w:type="dxa"/>
            <w:shd w:val="clear" w:color="auto" w:fill="E0F3D5"/>
            <w:tcMar/>
          </w:tcPr>
          <w:p w:rsidR="00B17AE2" w:rsidP="00E5452F" w:rsidRDefault="00B17AE2" w14:paraId="7843B9F1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61A3C27D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  <w:tcMar/>
          </w:tcPr>
          <w:p w:rsidR="00B17AE2" w:rsidP="00E5452F" w:rsidRDefault="00B17AE2" w14:paraId="62EE6F7E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21E3709C" w14:paraId="30F3333B" w14:textId="77777777">
        <w:trPr>
          <w:trHeight w:val="1521"/>
        </w:trPr>
        <w:tc>
          <w:tcPr>
            <w:tcW w:w="3355" w:type="dxa"/>
            <w:tcMar/>
          </w:tcPr>
          <w:p w:rsidR="00B17AE2" w:rsidP="00E5452F" w:rsidRDefault="00B17AE2" w14:paraId="316A50A6" w14:textId="220D2288">
            <w:pPr>
              <w:ind w:left="-142"/>
              <w:jc w:val="center"/>
            </w:pPr>
            <w:r w:rsidR="54BE2C16">
              <w:rPr/>
              <w:t>Draw a</w:t>
            </w:r>
            <w:r w:rsidR="54BE2C16">
              <w:rPr/>
              <w:t xml:space="preserve"> picture of your cat</w:t>
            </w:r>
            <w:r w:rsidR="3CE71A7F">
              <w:rPr/>
              <w:t xml:space="preserve"> and give him a name. </w:t>
            </w:r>
          </w:p>
        </w:tc>
        <w:tc>
          <w:tcPr>
            <w:tcW w:w="3355" w:type="dxa"/>
            <w:tcMar/>
          </w:tcPr>
          <w:p w:rsidR="00B17AE2" w:rsidP="18CB7A3E" w:rsidRDefault="00B17AE2" w14:paraId="53E2A0A2" w14:textId="25981708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  <w:r w:rsidR="4D9A475C">
              <w:rPr/>
              <w:t xml:space="preserve">Six dinner </w:t>
            </w:r>
            <w:r w:rsidR="41476338">
              <w:rPr/>
              <w:t>S</w:t>
            </w:r>
            <w:r w:rsidR="4D9A475C">
              <w:rPr/>
              <w:t xml:space="preserve">id </w:t>
            </w:r>
          </w:p>
          <w:p w:rsidR="33EAA364" w:rsidP="18CB7A3E" w:rsidRDefault="33EAA364" w14:paraId="0FB7588D" w14:textId="22D77B6D">
            <w:pPr>
              <w:pStyle w:val="Normal"/>
              <w:ind w:left="-142"/>
              <w:jc w:val="center"/>
            </w:pPr>
            <w:hyperlink r:id="R40d837245df34029">
              <w:r w:rsidRPr="18CB7A3E" w:rsidR="33EAA364">
                <w:rPr>
                  <w:rStyle w:val="Hyperlink"/>
                </w:rPr>
                <w:t>https://www.youtube.com/watch?v=3XAdTJCtgTs</w:t>
              </w:r>
            </w:hyperlink>
          </w:p>
          <w:p w:rsidR="18CB7A3E" w:rsidP="18CB7A3E" w:rsidRDefault="18CB7A3E" w14:paraId="49C89B77" w14:textId="2715A024">
            <w:pPr>
              <w:pStyle w:val="Normal"/>
              <w:ind w:left="-142"/>
              <w:jc w:val="center"/>
            </w:pPr>
          </w:p>
          <w:p w:rsidR="00B17AE2" w:rsidP="2610EE18" w:rsidRDefault="00B17AE2" w14:paraId="72F427D1" w14:textId="76F30F23">
            <w:pPr>
              <w:pStyle w:val="Normal"/>
              <w:ind w:left="-142"/>
              <w:jc w:val="center"/>
            </w:pPr>
            <w:r w:rsidR="6F135C33">
              <w:rPr/>
              <w:t>D</w:t>
            </w:r>
            <w:r w:rsidR="2C6CFF11">
              <w:rPr/>
              <w:t xml:space="preserve">raw a picture of </w:t>
            </w:r>
            <w:r w:rsidR="607F9680">
              <w:rPr/>
              <w:t xml:space="preserve">the </w:t>
            </w:r>
            <w:r w:rsidR="2C6CFF11">
              <w:rPr/>
              <w:t>cat</w:t>
            </w:r>
            <w:r w:rsidR="404E79A5">
              <w:rPr/>
              <w:t xml:space="preserve"> </w:t>
            </w:r>
            <w:r w:rsidR="2C6CFF11">
              <w:rPr/>
              <w:t xml:space="preserve">who is going to be in your story.  </w:t>
            </w:r>
            <w:r w:rsidR="2BAB0577">
              <w:rPr/>
              <w:t>G</w:t>
            </w:r>
            <w:r w:rsidR="64AB4DDE">
              <w:rPr/>
              <w:t xml:space="preserve">ive him/her a name and </w:t>
            </w:r>
          </w:p>
          <w:p w:rsidR="00B17AE2" w:rsidP="2610EE18" w:rsidRDefault="00B17AE2" w14:paraId="622E0172" w14:textId="2B4FD163">
            <w:pPr>
              <w:pStyle w:val="Normal"/>
              <w:ind w:left="-142"/>
              <w:jc w:val="center"/>
            </w:pPr>
            <w:r w:rsidR="2C089514">
              <w:rPr/>
              <w:t>Write a sentence</w:t>
            </w:r>
            <w:r w:rsidR="0F5C36F9">
              <w:rPr/>
              <w:t xml:space="preserve"> for example</w:t>
            </w:r>
            <w:r w:rsidR="2C089514">
              <w:rPr/>
              <w:t xml:space="preserve"> </w:t>
            </w:r>
            <w:r w:rsidR="5E65AC0F">
              <w:rPr/>
              <w:t>“</w:t>
            </w:r>
            <w:r w:rsidR="2C089514">
              <w:rPr/>
              <w:t xml:space="preserve">she is </w:t>
            </w:r>
            <w:proofErr w:type="gramStart"/>
            <w:r w:rsidR="2C089514">
              <w:rPr/>
              <w:t>big</w:t>
            </w:r>
            <w:r w:rsidR="33541494">
              <w:rPr/>
              <w:t xml:space="preserve">” </w:t>
            </w:r>
            <w:r w:rsidR="2C089514">
              <w:rPr/>
              <w:t xml:space="preserve"> </w:t>
            </w:r>
            <w:r w:rsidR="0C28DF8B">
              <w:rPr/>
              <w:t>“</w:t>
            </w:r>
            <w:proofErr w:type="gramEnd"/>
            <w:r w:rsidR="0C28DF8B">
              <w:rPr/>
              <w:t>H</w:t>
            </w:r>
            <w:r w:rsidR="2C089514">
              <w:rPr/>
              <w:t>e is blac</w:t>
            </w:r>
            <w:r w:rsidR="1ACD7F8C">
              <w:rPr/>
              <w:t>k”</w:t>
            </w:r>
            <w:r w:rsidR="2C089514">
              <w:rPr/>
              <w:t xml:space="preserve"> </w:t>
            </w:r>
          </w:p>
          <w:p w:rsidR="00B17AE2" w:rsidP="2610EE18" w:rsidRDefault="00B17AE2" w14:paraId="7343E402" w14:textId="4EE4483C">
            <w:pPr>
              <w:pStyle w:val="Normal"/>
              <w:ind w:left="-142"/>
              <w:jc w:val="center"/>
            </w:pPr>
          </w:p>
          <w:p w:rsidR="00B17AE2" w:rsidP="2610EE18" w:rsidRDefault="00B17AE2" w14:paraId="56A4BADB" w14:textId="1A4EE871">
            <w:pPr>
              <w:pStyle w:val="Normal"/>
              <w:ind w:left="-142"/>
              <w:jc w:val="center"/>
            </w:pPr>
            <w:r w:rsidRPr="21E3709C" w:rsidR="7CE53FBA">
              <w:rPr>
                <w:color w:val="FF0000"/>
              </w:rPr>
              <w:t>Ke</w:t>
            </w:r>
            <w:r w:rsidRPr="21E3709C" w:rsidR="7CE53FBA">
              <w:rPr>
                <w:color w:val="FF0000"/>
              </w:rPr>
              <w:t xml:space="preserve">ep </w:t>
            </w:r>
            <w:r w:rsidRPr="21E3709C" w:rsidR="7CE53FBA">
              <w:rPr>
                <w:color w:val="FF0000"/>
              </w:rPr>
              <w:t>your picture safe as you will need this on Friday</w:t>
            </w:r>
          </w:p>
        </w:tc>
        <w:tc>
          <w:tcPr>
            <w:tcW w:w="3355" w:type="dxa"/>
            <w:tcMar/>
          </w:tcPr>
          <w:p w:rsidR="00B17AE2" w:rsidP="00E5452F" w:rsidRDefault="00B17AE2" w14:paraId="08A15980" w14:textId="2A5FA7F7">
            <w:pPr>
              <w:ind w:left="-142"/>
              <w:jc w:val="center"/>
            </w:pPr>
            <w:r w:rsidR="7525694C">
              <w:rPr/>
              <w:t xml:space="preserve">Write 2 sentences about your cat. </w:t>
            </w:r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18CB7A3E" w:rsidRDefault="00B17AE2" w14:paraId="31269AA2" w14:textId="3B021E80">
      <w:pPr>
        <w:ind w:left="-142"/>
        <w:jc w:val="center"/>
        <w:rPr>
          <w:b w:val="1"/>
          <w:bCs w:val="1"/>
        </w:rPr>
      </w:pPr>
      <w:r w:rsidRPr="18CB7A3E" w:rsidR="1737E871">
        <w:rPr>
          <w:b w:val="1"/>
          <w:bCs w:val="1"/>
        </w:rPr>
        <w:t>Handwriting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7F0D9471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1AF346AD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7F0D9471" w14:paraId="44D7F26D" w14:textId="77777777">
        <w:trPr>
          <w:trHeight w:val="1521"/>
        </w:trPr>
        <w:tc>
          <w:tcPr>
            <w:tcW w:w="10065" w:type="dxa"/>
            <w:tcMar/>
          </w:tcPr>
          <w:p w:rsidR="00B17AE2" w:rsidP="00E5452F" w:rsidRDefault="00B17AE2" w14:paraId="44BED90F" w14:textId="197F2305">
            <w:pPr>
              <w:ind w:left="-142"/>
              <w:jc w:val="center"/>
            </w:pPr>
            <w:r w:rsidR="017E1F9B">
              <w:rPr/>
              <w:t xml:space="preserve">Introduce One armed Robot Letters watch videos write them 5 times </w:t>
            </w:r>
            <w:r w:rsidR="58A53E70">
              <w:rPr/>
              <w:t xml:space="preserve">this could be on paper, in </w:t>
            </w:r>
            <w:r w:rsidR="58A53E70">
              <w:rPr/>
              <w:t>sand with</w:t>
            </w:r>
            <w:r w:rsidR="58A53E70">
              <w:rPr/>
              <w:t xml:space="preserve"> a paintbrush and water etc. </w:t>
            </w:r>
          </w:p>
          <w:p w:rsidR="00B17AE2" w:rsidP="18CB7A3E" w:rsidRDefault="00B17AE2" w14:paraId="6ED8BE7B" w14:textId="6D5193F9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  <w:hyperlink r:id="Rea1f0a22d61e486c">
              <w:r w:rsidRPr="18CB7A3E" w:rsidR="58A53E70">
                <w:rPr>
                  <w:rStyle w:val="Hyperlink"/>
                </w:rPr>
                <w:t>https://www.woodrowfirstschool.co.uk/one-armed-robot-letters-1/</w:t>
              </w:r>
            </w:hyperlink>
          </w:p>
          <w:p w:rsidR="00B17AE2" w:rsidP="18CB7A3E" w:rsidRDefault="00B17AE2" w14:paraId="6228A76F" w14:textId="1E6470A1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</w:p>
          <w:p w:rsidR="7480E741" w:rsidP="45B933BA" w:rsidRDefault="7480E741" w14:paraId="3DA8B23F" w14:textId="25D6F4D0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b w:val="1"/>
                <w:bCs w:val="1"/>
              </w:rPr>
            </w:pPr>
            <w:r w:rsidRPr="7F0D9471" w:rsidR="7480E741">
              <w:rPr>
                <w:b w:val="1"/>
                <w:bCs w:val="1"/>
              </w:rPr>
              <w:t xml:space="preserve">Put some items in cups of water and freeze, ready for </w:t>
            </w:r>
            <w:r w:rsidRPr="7F0D9471" w:rsidR="52B973BB">
              <w:rPr>
                <w:b w:val="1"/>
                <w:bCs w:val="1"/>
              </w:rPr>
              <w:t>Wednesday's</w:t>
            </w:r>
            <w:r w:rsidRPr="7F0D9471" w:rsidR="7480E741">
              <w:rPr>
                <w:b w:val="1"/>
                <w:bCs w:val="1"/>
              </w:rPr>
              <w:t xml:space="preserve"> activity.  The items could be small toys or something to eat. </w:t>
            </w:r>
          </w:p>
          <w:p w:rsidR="00B17AE2" w:rsidP="7F0D9471" w:rsidRDefault="00B17AE2" w14:paraId="0E5E4F03" w14:textId="0FE3FFA6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b w:val="1"/>
                <w:bCs w:val="1"/>
              </w:rPr>
            </w:pPr>
          </w:p>
          <w:p w:rsidR="00B17AE2" w:rsidP="7F0D9471" w:rsidRDefault="00B17AE2" w14:paraId="506EC713" w14:textId="0300F4D8">
            <w:pPr>
              <w:bidi w:val="0"/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</w:pPr>
            <w:r w:rsidRPr="7F0D9471" w:rsidR="4FAEDC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  <w:t>Remember to check the ‘Classwork’ section of Education City - there are some activities for you to complete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B17AE2"/>
    <w:rsid w:val="00D80291"/>
    <w:rsid w:val="00E75D6F"/>
    <w:rsid w:val="00F91619"/>
    <w:rsid w:val="017E1F9B"/>
    <w:rsid w:val="03671A98"/>
    <w:rsid w:val="06B256B4"/>
    <w:rsid w:val="0A1E67D7"/>
    <w:rsid w:val="0C28DF8B"/>
    <w:rsid w:val="0F5C36F9"/>
    <w:rsid w:val="12C6FADD"/>
    <w:rsid w:val="14710155"/>
    <w:rsid w:val="1737E871"/>
    <w:rsid w:val="1803EB7F"/>
    <w:rsid w:val="18CB7A3E"/>
    <w:rsid w:val="1A22670D"/>
    <w:rsid w:val="1ACD7F8C"/>
    <w:rsid w:val="1B36C9CF"/>
    <w:rsid w:val="1BFB931C"/>
    <w:rsid w:val="1F65F1DD"/>
    <w:rsid w:val="21E3709C"/>
    <w:rsid w:val="251BF1DB"/>
    <w:rsid w:val="2610EE18"/>
    <w:rsid w:val="27C6B367"/>
    <w:rsid w:val="287484C4"/>
    <w:rsid w:val="2BA0992E"/>
    <w:rsid w:val="2BAB0577"/>
    <w:rsid w:val="2C089514"/>
    <w:rsid w:val="2C6CFF11"/>
    <w:rsid w:val="31AFB6B8"/>
    <w:rsid w:val="33541494"/>
    <w:rsid w:val="335E94C8"/>
    <w:rsid w:val="33EAA364"/>
    <w:rsid w:val="3801AE6A"/>
    <w:rsid w:val="3CE71A7F"/>
    <w:rsid w:val="3DB1D8C2"/>
    <w:rsid w:val="3FFDA417"/>
    <w:rsid w:val="404E79A5"/>
    <w:rsid w:val="41476338"/>
    <w:rsid w:val="426B03AD"/>
    <w:rsid w:val="45B933BA"/>
    <w:rsid w:val="48836A8A"/>
    <w:rsid w:val="490FB69C"/>
    <w:rsid w:val="4918CFE4"/>
    <w:rsid w:val="49CFE337"/>
    <w:rsid w:val="4D9A475C"/>
    <w:rsid w:val="4FAEDCDA"/>
    <w:rsid w:val="51A44329"/>
    <w:rsid w:val="52B973BB"/>
    <w:rsid w:val="54BE2C16"/>
    <w:rsid w:val="559494B7"/>
    <w:rsid w:val="58A53E70"/>
    <w:rsid w:val="59BBCEA6"/>
    <w:rsid w:val="5A199D59"/>
    <w:rsid w:val="5BB56DBA"/>
    <w:rsid w:val="5C598C84"/>
    <w:rsid w:val="5CE7FD4B"/>
    <w:rsid w:val="5CF5F4B3"/>
    <w:rsid w:val="5E65AC0F"/>
    <w:rsid w:val="6050440F"/>
    <w:rsid w:val="607F9680"/>
    <w:rsid w:val="64AB4DDE"/>
    <w:rsid w:val="66FC55FF"/>
    <w:rsid w:val="682BF36B"/>
    <w:rsid w:val="6F135C33"/>
    <w:rsid w:val="6F86C730"/>
    <w:rsid w:val="7480E741"/>
    <w:rsid w:val="74CA665C"/>
    <w:rsid w:val="7525694C"/>
    <w:rsid w:val="7C177614"/>
    <w:rsid w:val="7C905F96"/>
    <w:rsid w:val="7CE53FBA"/>
    <w:rsid w:val="7D6C4AD8"/>
    <w:rsid w:val="7F0D9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hiterosemaths.com/homelearning/early-years/growing-6-7-8/" TargetMode="External" Id="R23a18a4290884a1d" /><Relationship Type="http://schemas.openxmlformats.org/officeDocument/2006/relationships/hyperlink" Target="https://www.youtube.com/watch?v=3XAdTJCtgTs" TargetMode="External" Id="R40d837245df34029" /><Relationship Type="http://schemas.openxmlformats.org/officeDocument/2006/relationships/hyperlink" Target="https://www.woodrowfirstschool.co.uk/one-armed-robot-letters-1/" TargetMode="External" Id="Rea1f0a22d61e48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e3101af8-1f6b-4810-ae7e-339101609b6a"/>
    <ds:schemaRef ds:uri="http://schemas.microsoft.com/office/2006/metadata/properties"/>
    <ds:schemaRef ds:uri="12042e7b-fd59-47d5-82e9-3888e8c7561d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9</revision>
  <dcterms:created xsi:type="dcterms:W3CDTF">2021-01-20T10:02:00.0000000Z</dcterms:created>
  <dcterms:modified xsi:type="dcterms:W3CDTF">2021-01-27T20:21:50.0612421Z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